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Nome do(s) aluno(s): 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Ano: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Turma: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Problema parcelar 1: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Informação recolhida (não te esqueças de colocar o link do site)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Tratamento da informação (síntese da informação recolhida)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Nota: Não copies na íntegra, tenta responder ao problema parcelar por palavras tuas.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Problema parcelar 2: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Informação recolhida (não te esqueças de colocar o link do site)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Tratamento da informação (síntese da informação recolhida)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Nota: Não copies na íntegra, tenta responder ao problema parcelar por palavras tuas.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Problema parcelar 3: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Informação recolhida (não te esqueças de colocar o link do site)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Tratamento da informação (síntese da informação recolhida)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Nota: Não copies na íntegra, tenta responder ao problema parcelar por palavras tuas.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Problema parcelar 4: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Informação recolhida (não te esqueças de colocar o link do site)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Tratamento da informação (síntese da informação recolhida)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Nota: Não copies na íntegra, tenta responder ao problema parcelar por palavras tuas.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